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72" w:rsidRPr="00C77F32" w:rsidRDefault="006735C2" w:rsidP="001125C6">
      <w:pPr>
        <w:ind w:left="-709"/>
      </w:pPr>
      <w:r w:rsidRPr="00C77F32">
        <w:rPr>
          <w:rFonts w:ascii="Moon Flower" w:eastAsia="CenturyGothic" w:hAnsi="Moon Flower" w:cs="CenturyGothic"/>
          <w:color w:val="ED7D31" w:themeColor="accent2"/>
          <w:sz w:val="52"/>
          <w:szCs w:val="52"/>
        </w:rPr>
        <w:t>TABLE</w:t>
      </w:r>
      <w:r w:rsidR="002D3A72" w:rsidRPr="00C77F32">
        <w:rPr>
          <w:rFonts w:ascii="Moon Flower" w:eastAsia="CenturyGothic" w:hAnsi="Moon Flower" w:cs="CenturyGothic"/>
          <w:color w:val="ED7D31" w:themeColor="accent2"/>
          <w:sz w:val="52"/>
          <w:szCs w:val="52"/>
        </w:rPr>
        <w:t xml:space="preserve"> 5</w:t>
      </w:r>
      <w:r w:rsidR="004701F5" w:rsidRPr="00C77F32">
        <w:rPr>
          <w:rFonts w:ascii="Moon Flower" w:eastAsia="CenturyGothic" w:hAnsi="Moon Flower" w:cs="CenturyGothic"/>
          <w:color w:val="ED7D31" w:themeColor="accent2"/>
          <w:sz w:val="52"/>
          <w:szCs w:val="52"/>
        </w:rPr>
        <w:t xml:space="preserve">: </w:t>
      </w:r>
      <w:r w:rsidR="002D3A72" w:rsidRPr="00C77F32">
        <w:rPr>
          <w:rFonts w:ascii="Moon Flower" w:eastAsia="CenturyGothic" w:hAnsi="Moon Flower" w:cs="CenturyGothic"/>
          <w:color w:val="5B9BD5" w:themeColor="accent1"/>
          <w:sz w:val="52"/>
          <w:szCs w:val="52"/>
        </w:rPr>
        <w:t>Weekly planner (example)</w:t>
      </w:r>
    </w:p>
    <w:p w:rsidR="00613D30" w:rsidRPr="00C77F32" w:rsidRDefault="002D3A72" w:rsidP="001125C6">
      <w:pPr>
        <w:ind w:left="-709"/>
      </w:pPr>
      <w:r w:rsidRPr="00C77F32">
        <w:rPr>
          <w:rFonts w:ascii="CenturyGothic" w:eastAsia="CenturyGothic" w:cs="CenturyGothic"/>
          <w:sz w:val="20"/>
          <w:szCs w:val="20"/>
        </w:rPr>
        <w:t>A Weekly Planner will assist you to organise your time so that you stay up-to-date with your course requirements</w:t>
      </w:r>
    </w:p>
    <w:tbl>
      <w:tblPr>
        <w:tblW w:w="5262" w:type="pct"/>
        <w:tblInd w:w="-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2207"/>
        <w:gridCol w:w="2207"/>
        <w:gridCol w:w="2207"/>
        <w:gridCol w:w="2207"/>
        <w:gridCol w:w="2102"/>
        <w:gridCol w:w="1701"/>
        <w:gridCol w:w="1711"/>
      </w:tblGrid>
      <w:tr w:rsidR="002D3A72" w:rsidRPr="00C77F32" w:rsidTr="00C77F32">
        <w:trPr>
          <w:trHeight w:hRule="exact" w:val="310"/>
        </w:trPr>
        <w:tc>
          <w:tcPr>
            <w:tcW w:w="15178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Week Number: ……………………………………………………..</w:t>
            </w: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ab/>
              <w:t>Date Range: ……………..</w:t>
            </w:r>
          </w:p>
        </w:tc>
      </w:tr>
      <w:tr w:rsidR="00C77F32" w:rsidRPr="00C77F32" w:rsidTr="00C77F32">
        <w:trPr>
          <w:trHeight w:hRule="exact" w:val="31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Monday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Tuesday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Wednesday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Thursday</w:t>
            </w: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Friday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Saturday</w:t>
            </w: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Sunday</w:t>
            </w:r>
          </w:p>
        </w:tc>
      </w:tr>
      <w:tr w:rsidR="00C77F32" w:rsidRPr="00C77F32" w:rsidTr="00C77F32">
        <w:trPr>
          <w:trHeight w:hRule="exact" w:val="79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9 am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ECF4"/>
            <w:vAlign w:val="center"/>
          </w:tcPr>
          <w:p w:rsidR="002D3A72" w:rsidRPr="00C77F32" w:rsidRDefault="002D3A72" w:rsidP="00F15CE3">
            <w:pPr>
              <w:spacing w:before="35" w:after="0" w:line="240" w:lineRule="exact"/>
              <w:ind w:left="78" w:right="3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Prepare</w:t>
            </w:r>
            <w:r w:rsidRPr="00C77F32">
              <w:rPr>
                <w:rFonts w:ascii="Century Gothic" w:eastAsia="Century Gothic" w:hAnsi="Century Gothic" w:cs="Century Gothic"/>
                <w:color w:val="231F20"/>
                <w:spacing w:val="-8"/>
                <w:sz w:val="18"/>
                <w:szCs w:val="18"/>
              </w:rPr>
              <w:t xml:space="preserve"> </w:t>
            </w:r>
            <w:r w:rsid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for computer online assessment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ECF4"/>
            <w:vAlign w:val="center"/>
          </w:tcPr>
          <w:p w:rsidR="002D3A72" w:rsidRPr="00C77F32" w:rsidRDefault="00C77F32" w:rsidP="00F15CE3">
            <w:pPr>
              <w:spacing w:after="0" w:line="240" w:lineRule="exact"/>
              <w:ind w:left="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Computer lecture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ECF4"/>
            <w:vAlign w:val="center"/>
          </w:tcPr>
          <w:p w:rsidR="002D3A72" w:rsidRPr="00C77F32" w:rsidRDefault="003D1859" w:rsidP="00F15CE3">
            <w:pPr>
              <w:spacing w:after="0" w:line="240" w:lineRule="exact"/>
              <w:ind w:left="78" w:right="-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Computer lecture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after="0" w:line="240" w:lineRule="exact"/>
              <w:ind w:left="78" w:right="8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Family and friends time</w:t>
            </w:r>
          </w:p>
        </w:tc>
      </w:tr>
      <w:tr w:rsidR="00C77F32" w:rsidRPr="00C77F32" w:rsidTr="00C77F32">
        <w:trPr>
          <w:trHeight w:hRule="exact" w:val="789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10 am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ECF4"/>
            <w:vAlign w:val="center"/>
          </w:tcPr>
          <w:p w:rsidR="002D3A72" w:rsidRPr="00C77F32" w:rsidRDefault="002D3A72" w:rsidP="00F15CE3">
            <w:pPr>
              <w:spacing w:before="35" w:after="0" w:line="240" w:lineRule="exact"/>
              <w:ind w:left="78" w:right="18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Prepare</w:t>
            </w:r>
            <w:r w:rsidRPr="00C77F32">
              <w:rPr>
                <w:rFonts w:ascii="Century Gothic" w:eastAsia="Century Gothic" w:hAnsi="Century Gothic" w:cs="Century Gothic"/>
                <w:color w:val="231F20"/>
                <w:spacing w:val="-8"/>
                <w:sz w:val="18"/>
                <w:szCs w:val="18"/>
              </w:rPr>
              <w:t xml:space="preserve"> </w:t>
            </w:r>
            <w:r w:rsid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for computer online assessment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8F8"/>
            <w:vAlign w:val="center"/>
          </w:tcPr>
          <w:p w:rsidR="002D3A72" w:rsidRPr="00C77F32" w:rsidRDefault="00C77F3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Biology lecture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Read history</w:t>
            </w:r>
            <w:r w:rsidR="001125C6" w:rsidRPr="00C77F3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tutorial readings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C77F32" w:rsidRDefault="003D1859" w:rsidP="00F15CE3">
            <w:pPr>
              <w:spacing w:after="0" w:line="240" w:lineRule="exact"/>
              <w:ind w:left="78" w:right="6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lecture</w:t>
            </w: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3D1859" w:rsidP="00F15CE3">
            <w:pPr>
              <w:spacing w:after="0" w:line="240" w:lineRule="auto"/>
              <w:ind w:left="78" w:right="-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History research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3D1859" w:rsidP="00F15CE3">
            <w:pPr>
              <w:spacing w:after="0" w:line="240" w:lineRule="exact"/>
              <w:ind w:left="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Write history assignment</w:t>
            </w: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after="0" w:line="240" w:lineRule="exact"/>
              <w:ind w:left="78" w:right="8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Family and friends time</w:t>
            </w:r>
          </w:p>
        </w:tc>
      </w:tr>
      <w:tr w:rsidR="00C77F32" w:rsidRPr="00C77F32" w:rsidTr="00C77F32">
        <w:trPr>
          <w:trHeight w:hRule="exact" w:val="55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11 am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C77F3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History lecture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8F8"/>
            <w:vAlign w:val="center"/>
          </w:tcPr>
          <w:p w:rsidR="002D3A72" w:rsidRPr="00C77F32" w:rsidRDefault="003D1859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Biology lecture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3D1859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History lecture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C77F32" w:rsidRDefault="003D1859" w:rsidP="00F15CE3">
            <w:pPr>
              <w:spacing w:before="35" w:after="0" w:line="240" w:lineRule="exact"/>
              <w:ind w:left="78" w:right="-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research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3D1859" w:rsidP="00F15CE3">
            <w:pPr>
              <w:spacing w:before="35" w:after="0" w:line="240" w:lineRule="exact"/>
              <w:ind w:left="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Write history assignment</w:t>
            </w: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before="35" w:after="0" w:line="240" w:lineRule="exact"/>
              <w:ind w:left="78" w:right="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Family and friends time</w:t>
            </w:r>
          </w:p>
        </w:tc>
      </w:tr>
      <w:tr w:rsidR="00C77F32" w:rsidRPr="00C77F32" w:rsidTr="00C77F32">
        <w:trPr>
          <w:trHeight w:hRule="exact" w:val="454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12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3D1859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History tutorial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F7A5"/>
            <w:vAlign w:val="center"/>
          </w:tcPr>
          <w:p w:rsidR="002D3A72" w:rsidRPr="00C77F32" w:rsidRDefault="003D1859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Society club</w:t>
            </w: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before="35" w:after="0" w:line="240" w:lineRule="exact"/>
              <w:ind w:left="78" w:right="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Family and friends time</w:t>
            </w:r>
          </w:p>
        </w:tc>
      </w:tr>
      <w:tr w:rsidR="00C77F32" w:rsidRPr="00C77F32" w:rsidTr="00C77F32">
        <w:trPr>
          <w:trHeight w:hRule="exact" w:val="418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Free time.</w:t>
            </w: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before="35" w:after="0" w:line="240" w:lineRule="exact"/>
              <w:ind w:left="78" w:right="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Family and friends time</w:t>
            </w:r>
          </w:p>
        </w:tc>
      </w:tr>
      <w:tr w:rsidR="00C77F32" w:rsidRPr="00C77F32" w:rsidTr="00C77F32">
        <w:trPr>
          <w:trHeight w:hRule="exact" w:val="566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2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C77F32" w:rsidRDefault="00C77F32" w:rsidP="00F15CE3">
            <w:pPr>
              <w:spacing w:after="0" w:line="240" w:lineRule="exact"/>
              <w:ind w:left="78" w:right="65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lecture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8F8"/>
            <w:vAlign w:val="center"/>
          </w:tcPr>
          <w:p w:rsidR="002D3A72" w:rsidRPr="00C77F32" w:rsidRDefault="003D1859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Biology prac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C77F32" w:rsidRDefault="002D3A72" w:rsidP="00F15CE3">
            <w:pPr>
              <w:spacing w:before="35" w:after="0" w:line="240" w:lineRule="exact"/>
              <w:ind w:left="78" w:right="16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History assignment. start writing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C77F32" w:rsidRDefault="002D3A72" w:rsidP="00F15CE3">
            <w:pPr>
              <w:spacing w:after="0" w:line="240" w:lineRule="exact"/>
              <w:ind w:left="78" w:right="1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</w:t>
            </w:r>
            <w:r w:rsidRPr="00C77F32">
              <w:rPr>
                <w:rFonts w:ascii="Century Gothic" w:eastAsia="Century Gothic" w:hAnsi="Century Gothic" w:cs="Century Gothic"/>
                <w:color w:val="231F20"/>
                <w:spacing w:val="-7"/>
                <w:sz w:val="18"/>
                <w:szCs w:val="18"/>
              </w:rPr>
              <w:t xml:space="preserve"> </w:t>
            </w: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group project meeting.</w:t>
            </w: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C77F32" w:rsidRDefault="002D3A72" w:rsidP="003D1859">
            <w:pPr>
              <w:spacing w:after="0" w:line="240" w:lineRule="exact"/>
              <w:ind w:left="78" w:right="-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research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Free time.</w:t>
            </w: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exact"/>
              <w:ind w:left="78" w:right="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Family and</w:t>
            </w:r>
            <w:r w:rsidR="00C77F32"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 xml:space="preserve"> friends time</w:t>
            </w:r>
          </w:p>
        </w:tc>
      </w:tr>
      <w:tr w:rsidR="00C77F32" w:rsidRPr="00C77F32" w:rsidTr="00C77F32">
        <w:trPr>
          <w:trHeight w:hRule="exact" w:val="563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3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8F8"/>
            <w:vAlign w:val="center"/>
          </w:tcPr>
          <w:p w:rsidR="002D3A72" w:rsidRPr="00C77F32" w:rsidRDefault="003D1859" w:rsidP="00F15CE3">
            <w:pPr>
              <w:spacing w:after="0" w:line="240" w:lineRule="exact"/>
              <w:ind w:left="78" w:right="2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Write up biology prac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8F8"/>
            <w:vAlign w:val="center"/>
          </w:tcPr>
          <w:p w:rsidR="002D3A72" w:rsidRPr="00C77F32" w:rsidRDefault="002D3A72" w:rsidP="00F15CE3">
            <w:pPr>
              <w:spacing w:before="35" w:after="0" w:line="240" w:lineRule="exact"/>
              <w:ind w:left="78" w:right="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Proof</w:t>
            </w:r>
            <w:r w:rsidRPr="00C77F32">
              <w:rPr>
                <w:rFonts w:ascii="Century Gothic" w:eastAsia="Century Gothic" w:hAnsi="Century Gothic" w:cs="Century Gothic"/>
                <w:color w:val="231F20"/>
                <w:spacing w:val="-5"/>
                <w:sz w:val="18"/>
                <w:szCs w:val="18"/>
              </w:rPr>
              <w:t xml:space="preserve"> </w:t>
            </w: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read biology prac </w:t>
            </w:r>
            <w:r w:rsidR="00290FB5"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</w:t>
            </w:r>
            <w:r w:rsidR="003D18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eport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prac.</w:t>
            </w: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F7A5"/>
            <w:vAlign w:val="center"/>
          </w:tcPr>
          <w:p w:rsidR="002D3A72" w:rsidRPr="00C77F32" w:rsidRDefault="003D1859" w:rsidP="00F15CE3">
            <w:pPr>
              <w:spacing w:after="0" w:line="240" w:lineRule="exact"/>
              <w:ind w:left="78" w:right="-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Society club get-together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C77F32" w:rsidRDefault="00290FB5" w:rsidP="00F15CE3">
            <w:pPr>
              <w:spacing w:before="35" w:after="0" w:line="240" w:lineRule="exact"/>
              <w:ind w:left="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Start writing </w:t>
            </w:r>
            <w:r w:rsidR="002D3A72"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assignment.</w:t>
            </w: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after="0" w:line="240" w:lineRule="exact"/>
              <w:ind w:left="78" w:right="8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 xml:space="preserve">Family and friends </w:t>
            </w:r>
            <w:r w:rsidR="002D3A72"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time</w:t>
            </w:r>
          </w:p>
        </w:tc>
      </w:tr>
      <w:tr w:rsidR="00C77F32" w:rsidRPr="00C77F32" w:rsidTr="00C77F32">
        <w:trPr>
          <w:trHeight w:hRule="exact" w:val="55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4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ECF4"/>
            <w:vAlign w:val="center"/>
          </w:tcPr>
          <w:p w:rsidR="002D3A72" w:rsidRPr="00C77F32" w:rsidRDefault="00C77F3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Computer prac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8F8"/>
            <w:vAlign w:val="center"/>
          </w:tcPr>
          <w:p w:rsidR="002D3A72" w:rsidRPr="00C77F32" w:rsidRDefault="003D1859" w:rsidP="00F15CE3">
            <w:pPr>
              <w:spacing w:before="35" w:after="0" w:line="240" w:lineRule="exact"/>
              <w:ind w:left="78" w:right="20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Write up biology prac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2D3A72" w:rsidRPr="003D1859" w:rsidRDefault="002D3A72" w:rsidP="00F15CE3">
            <w:pPr>
              <w:spacing w:before="35" w:after="0" w:line="240" w:lineRule="exact"/>
              <w:ind w:left="78" w:right="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D18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assignment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4"/>
                <w:szCs w:val="14"/>
              </w:rPr>
            </w:pPr>
          </w:p>
        </w:tc>
      </w:tr>
      <w:tr w:rsidR="00C77F32" w:rsidRPr="00C77F32" w:rsidTr="00C77F32">
        <w:trPr>
          <w:trHeight w:hRule="exact" w:val="55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Research.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8F8"/>
            <w:vAlign w:val="center"/>
          </w:tcPr>
          <w:p w:rsidR="002D3A72" w:rsidRPr="00C77F32" w:rsidRDefault="003D1859" w:rsidP="00F15CE3">
            <w:pPr>
              <w:spacing w:before="35" w:after="0" w:line="240" w:lineRule="exact"/>
              <w:ind w:left="78" w:right="29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Review biology text book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4"/>
                <w:szCs w:val="14"/>
              </w:rPr>
            </w:pPr>
          </w:p>
        </w:tc>
      </w:tr>
      <w:tr w:rsidR="00C77F32" w:rsidRPr="00C77F32" w:rsidTr="00C77F32">
        <w:trPr>
          <w:trHeight w:hRule="exact" w:val="31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5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Gym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Gym</w:t>
            </w: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4"/>
                <w:szCs w:val="14"/>
              </w:rPr>
            </w:pPr>
          </w:p>
        </w:tc>
      </w:tr>
      <w:tr w:rsidR="00C77F32" w:rsidRPr="00C77F32" w:rsidTr="00C77F32">
        <w:trPr>
          <w:trHeight w:hRule="exact" w:val="31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6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Free night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4"/>
                <w:szCs w:val="14"/>
              </w:rPr>
            </w:pPr>
          </w:p>
        </w:tc>
      </w:tr>
      <w:tr w:rsidR="00C77F32" w:rsidRPr="00C77F32" w:rsidTr="00C77F32">
        <w:trPr>
          <w:trHeight w:hRule="exact" w:val="649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7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3D1859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Read history</w:t>
            </w:r>
            <w:r w:rsidR="001125C6" w:rsidRPr="003D18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tutorial readings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3FCC3"/>
            <w:vAlign w:val="center"/>
          </w:tcPr>
          <w:p w:rsidR="002D3A72" w:rsidRPr="003D1859" w:rsidRDefault="002D3A7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 w:rsidRPr="003D18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Read history</w:t>
            </w:r>
            <w:r w:rsidR="001125C6" w:rsidRPr="003D18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="00C77F32" w:rsidRPr="003D18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tutorial readings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125C6" w:rsidRPr="00C77F32" w:rsidRDefault="001125C6" w:rsidP="00F15CE3">
            <w:pPr>
              <w:ind w:left="78" w:right="-36"/>
              <w:rPr>
                <w:sz w:val="18"/>
                <w:szCs w:val="18"/>
              </w:rPr>
            </w:pPr>
          </w:p>
          <w:p w:rsidR="001125C6" w:rsidRPr="00C77F32" w:rsidRDefault="001125C6" w:rsidP="00F15CE3">
            <w:pPr>
              <w:ind w:left="78" w:right="-36"/>
              <w:rPr>
                <w:sz w:val="18"/>
                <w:szCs w:val="18"/>
              </w:rPr>
            </w:pPr>
          </w:p>
          <w:p w:rsidR="001125C6" w:rsidRPr="00C77F32" w:rsidRDefault="001125C6" w:rsidP="00F15CE3">
            <w:pPr>
              <w:ind w:left="78" w:right="-36"/>
              <w:rPr>
                <w:sz w:val="18"/>
                <w:szCs w:val="18"/>
              </w:rPr>
            </w:pPr>
          </w:p>
          <w:p w:rsidR="001125C6" w:rsidRPr="00C77F32" w:rsidRDefault="001125C6" w:rsidP="00F15CE3">
            <w:pPr>
              <w:ind w:left="78" w:right="-36"/>
              <w:rPr>
                <w:sz w:val="18"/>
                <w:szCs w:val="18"/>
              </w:rPr>
            </w:pPr>
          </w:p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C77F32" w:rsidP="00F15CE3">
            <w:pPr>
              <w:spacing w:before="35" w:after="0" w:line="240" w:lineRule="exact"/>
              <w:ind w:left="78" w:right="16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 xml:space="preserve">Check </w:t>
            </w:r>
            <w:r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Semester</w:t>
            </w:r>
            <w:r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br/>
            </w:r>
            <w:r w:rsidRPr="00C77F32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assessment planner</w:t>
            </w:r>
          </w:p>
        </w:tc>
      </w:tr>
      <w:tr w:rsidR="00C77F32" w:rsidRPr="00C77F32" w:rsidTr="00C77F32">
        <w:trPr>
          <w:trHeight w:hRule="exact" w:val="432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spacing w:before="26"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Do ‘To-do list’.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D3A72" w:rsidRPr="00C77F32" w:rsidRDefault="002D3A72" w:rsidP="00F15CE3">
            <w:pPr>
              <w:ind w:left="78"/>
              <w:rPr>
                <w:sz w:val="14"/>
                <w:szCs w:val="14"/>
              </w:rPr>
            </w:pPr>
          </w:p>
        </w:tc>
      </w:tr>
      <w:tr w:rsidR="00C77F32" w:rsidRPr="00C77F32" w:rsidTr="00C77F32">
        <w:trPr>
          <w:trHeight w:hRule="exact" w:val="611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spacing w:before="35" w:after="0" w:line="240" w:lineRule="exact"/>
              <w:ind w:left="78" w:right="7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6"/>
                <w:szCs w:val="16"/>
              </w:rPr>
              <w:t>Do new weekly planner</w:t>
            </w: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.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spacing w:before="35" w:after="0" w:line="240" w:lineRule="exact"/>
              <w:ind w:left="78" w:right="16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4"/>
                <w:szCs w:val="14"/>
              </w:rPr>
            </w:pPr>
          </w:p>
        </w:tc>
      </w:tr>
      <w:tr w:rsidR="00C77F32" w:rsidRPr="00C77F32" w:rsidTr="00C77F32">
        <w:trPr>
          <w:trHeight w:hRule="exact" w:val="550"/>
        </w:trPr>
        <w:tc>
          <w:tcPr>
            <w:tcW w:w="8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spacing w:after="0" w:line="240" w:lineRule="auto"/>
              <w:ind w:left="7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F32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8 pm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B561"/>
            <w:vAlign w:val="center"/>
          </w:tcPr>
          <w:p w:rsidR="00C77F32" w:rsidRPr="00C77F32" w:rsidRDefault="003D1859" w:rsidP="00F15CE3">
            <w:pPr>
              <w:spacing w:before="35" w:after="0" w:line="240" w:lineRule="exact"/>
              <w:ind w:left="78" w:right="12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Geography online discussion</w:t>
            </w: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 w:right="-36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77F32" w:rsidRPr="00C77F32" w:rsidRDefault="00C77F32" w:rsidP="00F15CE3">
            <w:pPr>
              <w:ind w:left="78"/>
              <w:rPr>
                <w:sz w:val="18"/>
                <w:szCs w:val="18"/>
              </w:rPr>
            </w:pPr>
          </w:p>
        </w:tc>
      </w:tr>
    </w:tbl>
    <w:p w:rsidR="00A67B42" w:rsidRPr="00C77F32" w:rsidRDefault="00A67B42">
      <w:pPr>
        <w:rPr>
          <w:sz w:val="18"/>
          <w:szCs w:val="18"/>
        </w:rPr>
      </w:pPr>
    </w:p>
    <w:sectPr w:rsidR="00A67B42" w:rsidRPr="00C77F32" w:rsidSect="00C77F32">
      <w:footerReference w:type="default" r:id="rId7"/>
      <w:pgSz w:w="16838" w:h="11906" w:orient="landscape"/>
      <w:pgMar w:top="284" w:right="709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C2" w:rsidRDefault="006735C2" w:rsidP="00613D30">
      <w:pPr>
        <w:spacing w:after="0" w:line="240" w:lineRule="auto"/>
      </w:pPr>
      <w:r>
        <w:separator/>
      </w:r>
    </w:p>
  </w:endnote>
  <w:endnote w:type="continuationSeparator" w:id="0">
    <w:p w:rsidR="006735C2" w:rsidRDefault="006735C2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0219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85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Pr="008343FD" w:rsidRDefault="001A7CAF" w:rsidP="001125C6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120CB0EA" wp14:editId="0BEBCCEA">
          <wp:simplePos x="0" y="0"/>
          <wp:positionH relativeFrom="page">
            <wp:posOffset>7635240</wp:posOffset>
          </wp:positionH>
          <wp:positionV relativeFrom="paragraph">
            <wp:posOffset>27940</wp:posOffset>
          </wp:positionV>
          <wp:extent cx="2060575" cy="578485"/>
          <wp:effectExtent l="0" t="0" r="0" b="0"/>
          <wp:wrapThrough wrapText="bothSides">
            <wp:wrapPolygon edited="0">
              <wp:start x="0" y="0"/>
              <wp:lineTo x="0" y="20628"/>
              <wp:lineTo x="21367" y="20628"/>
              <wp:lineTo x="2136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C2" w:rsidRDefault="006735C2" w:rsidP="00613D30">
      <w:pPr>
        <w:spacing w:after="0" w:line="240" w:lineRule="auto"/>
      </w:pPr>
      <w:r>
        <w:separator/>
      </w:r>
    </w:p>
  </w:footnote>
  <w:footnote w:type="continuationSeparator" w:id="0">
    <w:p w:rsidR="006735C2" w:rsidRDefault="006735C2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C2"/>
    <w:rsid w:val="000464E1"/>
    <w:rsid w:val="001125C6"/>
    <w:rsid w:val="00175BB7"/>
    <w:rsid w:val="001A7CAF"/>
    <w:rsid w:val="00276FA1"/>
    <w:rsid w:val="00290FB5"/>
    <w:rsid w:val="002D3A72"/>
    <w:rsid w:val="003D1859"/>
    <w:rsid w:val="004701F5"/>
    <w:rsid w:val="004E1B17"/>
    <w:rsid w:val="00552CBA"/>
    <w:rsid w:val="00601159"/>
    <w:rsid w:val="00606CE7"/>
    <w:rsid w:val="00613D30"/>
    <w:rsid w:val="00627243"/>
    <w:rsid w:val="006735C2"/>
    <w:rsid w:val="00703BBE"/>
    <w:rsid w:val="00786846"/>
    <w:rsid w:val="008A02FF"/>
    <w:rsid w:val="00926A72"/>
    <w:rsid w:val="009E0262"/>
    <w:rsid w:val="00A67B42"/>
    <w:rsid w:val="00C001F3"/>
    <w:rsid w:val="00C77F32"/>
    <w:rsid w:val="00E07D75"/>
    <w:rsid w:val="00F15CE3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B8EAF7E-C8B7-4375-B5B7-5FC4ECC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3B99-130C-4DC9-8737-7E51D6C5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11</cp:revision>
  <dcterms:created xsi:type="dcterms:W3CDTF">2015-06-11T04:35:00Z</dcterms:created>
  <dcterms:modified xsi:type="dcterms:W3CDTF">2015-06-12T07:03:00Z</dcterms:modified>
</cp:coreProperties>
</file>